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73" w:rsidRPr="002D7080" w:rsidRDefault="00C651B1" w:rsidP="00F236F9">
      <w:pPr>
        <w:rPr>
          <w:rFonts w:hAnsi="Century" w:cs="Times New Roman"/>
          <w:sz w:val="18"/>
          <w:szCs w:val="18"/>
        </w:rPr>
      </w:pPr>
      <w:r>
        <w:rPr>
          <w:rFonts w:hAnsi="Century" w:hint="eastAsia"/>
          <w:sz w:val="18"/>
          <w:szCs w:val="18"/>
        </w:rPr>
        <w:t>（</w:t>
      </w:r>
      <w:r w:rsidR="00B10E73" w:rsidRPr="002D7080">
        <w:rPr>
          <w:rFonts w:hAnsi="Century" w:hint="eastAsia"/>
          <w:sz w:val="18"/>
          <w:szCs w:val="18"/>
        </w:rPr>
        <w:t>様式</w:t>
      </w:r>
      <w:r>
        <w:rPr>
          <w:rFonts w:hAnsi="Century" w:hint="eastAsia"/>
          <w:sz w:val="18"/>
          <w:szCs w:val="18"/>
        </w:rPr>
        <w:t>１－３</w:t>
      </w:r>
      <w:r w:rsidR="00F236F9">
        <w:rPr>
          <w:rFonts w:hAnsi="Century" w:hint="eastAsia"/>
          <w:sz w:val="18"/>
          <w:szCs w:val="18"/>
        </w:rPr>
        <w:t>号</w:t>
      </w:r>
      <w:r>
        <w:rPr>
          <w:rFonts w:hAnsi="Century" w:hint="eastAsia"/>
          <w:sz w:val="18"/>
          <w:szCs w:val="18"/>
        </w:rPr>
        <w:t>）</w:t>
      </w:r>
    </w:p>
    <w:p w:rsidR="00B10E73" w:rsidRPr="00C651B1" w:rsidRDefault="00B10E73" w:rsidP="00955C0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651B1">
        <w:rPr>
          <w:rFonts w:asciiTheme="majorEastAsia" w:eastAsiaTheme="majorEastAsia" w:hAnsiTheme="majorEastAsia" w:hint="eastAsia"/>
          <w:sz w:val="32"/>
          <w:szCs w:val="32"/>
        </w:rPr>
        <w:t>会社概要等整理表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3964"/>
        <w:gridCol w:w="525"/>
        <w:gridCol w:w="3990"/>
      </w:tblGrid>
      <w:tr w:rsidR="00B10E73">
        <w:trPr>
          <w:trHeight w:val="677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10E73" w:rsidRPr="002D7080" w:rsidRDefault="00A14597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hAnsi="Century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Ansi="Century" w:hint="eastAsia"/>
                <w:sz w:val="18"/>
                <w:szCs w:val="18"/>
              </w:rPr>
              <w:t>応募</w:t>
            </w:r>
            <w:r w:rsidR="00B10E73" w:rsidRPr="002D7080">
              <w:rPr>
                <w:rFonts w:hAnsi="Century" w:hint="eastAsia"/>
                <w:sz w:val="18"/>
                <w:szCs w:val="18"/>
              </w:rPr>
              <w:t>者</w:t>
            </w:r>
          </w:p>
        </w:tc>
        <w:tc>
          <w:tcPr>
            <w:tcW w:w="3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会社（団体）名</w:t>
            </w:r>
          </w:p>
        </w:tc>
        <w:tc>
          <w:tcPr>
            <w:tcW w:w="52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10E73" w:rsidRPr="002D7080" w:rsidRDefault="00B10E73" w:rsidP="00955C01">
            <w:pPr>
              <w:suppressAutoHyphens/>
              <w:kinsoku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連絡担当者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所属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役職・氏名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所在地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</w:tr>
      <w:tr w:rsidR="00B10E73">
        <w:trPr>
          <w:trHeight w:val="697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電話番号（内線）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ＦＡＸ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ホームページアドレス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</w:tr>
      <w:tr w:rsidR="00B10E73">
        <w:trPr>
          <w:trHeight w:val="697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電子メールアドレス</w:t>
            </w:r>
          </w:p>
        </w:tc>
      </w:tr>
    </w:tbl>
    <w:p w:rsidR="00B10E73" w:rsidRPr="00955C01" w:rsidRDefault="00B10E73" w:rsidP="00955C01"/>
    <w:p w:rsidR="00B10E73" w:rsidRPr="00955C01" w:rsidRDefault="00B10E73" w:rsidP="00955C01">
      <w:r w:rsidRPr="00955C01">
        <w:rPr>
          <w:rFonts w:hint="eastAsia"/>
        </w:rPr>
        <w:t>＜会社（団体）の概要＞</w:t>
      </w:r>
    </w:p>
    <w:tbl>
      <w:tblPr>
        <w:tblW w:w="90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1680"/>
        <w:gridCol w:w="2940"/>
      </w:tblGrid>
      <w:tr w:rsidR="00B10E73">
        <w:trPr>
          <w:trHeight w:val="650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設立年月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資本金（円）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B10E73">
        <w:trPr>
          <w:trHeight w:val="719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売上金（円）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従業員数（人）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B10E73">
        <w:trPr>
          <w:trHeight w:val="698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支社（支店）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関連会社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:rsidR="00955C01" w:rsidRPr="003B41A9" w:rsidRDefault="00B10E73" w:rsidP="00C651B1">
      <w:pPr>
        <w:ind w:firstLineChars="200" w:firstLine="343"/>
        <w:rPr>
          <w:sz w:val="18"/>
          <w:szCs w:val="18"/>
        </w:rPr>
      </w:pPr>
      <w:r w:rsidRPr="003B41A9">
        <w:rPr>
          <w:rFonts w:hint="eastAsia"/>
          <w:sz w:val="18"/>
          <w:szCs w:val="18"/>
        </w:rPr>
        <w:t>※１</w:t>
      </w:r>
      <w:r w:rsidR="00C651B1">
        <w:rPr>
          <w:rFonts w:hint="eastAsia"/>
          <w:sz w:val="18"/>
          <w:szCs w:val="18"/>
        </w:rPr>
        <w:t xml:space="preserve">　</w:t>
      </w:r>
      <w:r w:rsidRPr="003B41A9">
        <w:rPr>
          <w:rFonts w:hint="eastAsia"/>
          <w:sz w:val="18"/>
          <w:szCs w:val="18"/>
        </w:rPr>
        <w:t>売上金は直近の決算期のものを記入してください。</w:t>
      </w:r>
    </w:p>
    <w:p w:rsidR="00B10E73" w:rsidRPr="003B41A9" w:rsidRDefault="00B10E73" w:rsidP="00C651B1">
      <w:pPr>
        <w:ind w:firstLineChars="200" w:firstLine="343"/>
        <w:rPr>
          <w:sz w:val="18"/>
          <w:szCs w:val="18"/>
        </w:rPr>
      </w:pPr>
      <w:r w:rsidRPr="003B41A9">
        <w:rPr>
          <w:rFonts w:hint="eastAsia"/>
          <w:sz w:val="18"/>
          <w:szCs w:val="18"/>
        </w:rPr>
        <w:t>※２　会社概要など参考となる資料がありましたら添付してください。</w:t>
      </w:r>
    </w:p>
    <w:p w:rsidR="00B10E73" w:rsidRPr="00955C01" w:rsidRDefault="00B10E73" w:rsidP="00955C01"/>
    <w:p w:rsidR="00B10E73" w:rsidRPr="00955C01" w:rsidRDefault="00B10E73" w:rsidP="00955C01">
      <w:r w:rsidRPr="00955C01">
        <w:rPr>
          <w:rFonts w:hint="eastAsia"/>
        </w:rPr>
        <w:t>＜外部協力事業者＞</w:t>
      </w:r>
    </w:p>
    <w:tbl>
      <w:tblPr>
        <w:tblW w:w="925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7783"/>
      </w:tblGrid>
      <w:tr w:rsidR="00B10E73" w:rsidRPr="00955C01">
        <w:trPr>
          <w:trHeight w:val="317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5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631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協力内容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67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協力内容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667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協力内容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</w:tbl>
    <w:p w:rsidR="00B10E73" w:rsidRPr="003006FB" w:rsidRDefault="00641381" w:rsidP="00C651B1">
      <w:pPr>
        <w:ind w:firstLineChars="200" w:firstLine="403"/>
      </w:pPr>
      <w:r>
        <w:rPr>
          <w:rFonts w:hint="eastAsia"/>
        </w:rPr>
        <w:t>※　この表は該当がある場合</w:t>
      </w:r>
      <w:r w:rsidR="00B10E73" w:rsidRPr="00955C01">
        <w:rPr>
          <w:rFonts w:hint="eastAsia"/>
        </w:rPr>
        <w:t>のみ記入してください。</w:t>
      </w:r>
    </w:p>
    <w:sectPr w:rsidR="00B10E73" w:rsidRPr="003006FB" w:rsidSect="00C651B1">
      <w:pgSz w:w="11904" w:h="16836" w:code="9"/>
      <w:pgMar w:top="1418" w:right="1418" w:bottom="1134" w:left="1418" w:header="720" w:footer="720" w:gutter="0"/>
      <w:cols w:space="720"/>
      <w:noEndnote/>
      <w:docGrid w:type="linesAndChars" w:linePitch="291" w:charSpace="-17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22" w:rsidRDefault="00493C22">
      <w:r>
        <w:separator/>
      </w:r>
    </w:p>
  </w:endnote>
  <w:endnote w:type="continuationSeparator" w:id="0">
    <w:p w:rsidR="00493C22" w:rsidRDefault="0049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22" w:rsidRDefault="00493C22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:rsidR="00493C22" w:rsidRDefault="0049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59"/>
    <w:rsid w:val="0002364F"/>
    <w:rsid w:val="000E68F0"/>
    <w:rsid w:val="00173367"/>
    <w:rsid w:val="00274DD2"/>
    <w:rsid w:val="00275C43"/>
    <w:rsid w:val="002B685F"/>
    <w:rsid w:val="002D7080"/>
    <w:rsid w:val="003006FB"/>
    <w:rsid w:val="00306C7A"/>
    <w:rsid w:val="003212C1"/>
    <w:rsid w:val="00347A8B"/>
    <w:rsid w:val="003A067B"/>
    <w:rsid w:val="003B41A9"/>
    <w:rsid w:val="00493C22"/>
    <w:rsid w:val="004B3134"/>
    <w:rsid w:val="00514C8F"/>
    <w:rsid w:val="005325EA"/>
    <w:rsid w:val="00641381"/>
    <w:rsid w:val="00691E59"/>
    <w:rsid w:val="007F1C60"/>
    <w:rsid w:val="00830709"/>
    <w:rsid w:val="0091630C"/>
    <w:rsid w:val="00955C01"/>
    <w:rsid w:val="00A14597"/>
    <w:rsid w:val="00A84348"/>
    <w:rsid w:val="00B10E73"/>
    <w:rsid w:val="00B66AD1"/>
    <w:rsid w:val="00C45217"/>
    <w:rsid w:val="00C651B1"/>
    <w:rsid w:val="00CA6C4E"/>
    <w:rsid w:val="00CD6E1B"/>
    <w:rsid w:val="00D717F8"/>
    <w:rsid w:val="00D74BC5"/>
    <w:rsid w:val="00E04D89"/>
    <w:rsid w:val="00EB4300"/>
    <w:rsid w:val="00EC164E"/>
    <w:rsid w:val="00F2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【様式第１号】（Ａ４判）</vt:lpstr>
      <vt:lpstr>【様式第１号】（Ａ４判）</vt:lpstr>
    </vt:vector>
  </TitlesOfParts>
  <Company>宮崎県庁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【様式第１号】（Ａ４判）</dc:title>
  <dc:creator/>
  <cp:lastModifiedBy>相場 健志</cp:lastModifiedBy>
  <cp:revision>5</cp:revision>
  <cp:lastPrinted>2011-04-15T00:13:00Z</cp:lastPrinted>
  <dcterms:created xsi:type="dcterms:W3CDTF">2018-05-03T12:28:00Z</dcterms:created>
  <dcterms:modified xsi:type="dcterms:W3CDTF">2018-07-23T00:44:00Z</dcterms:modified>
</cp:coreProperties>
</file>